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9FC2" w14:textId="77777777" w:rsidR="00A815A1" w:rsidRDefault="00A815A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64F79FC3" w14:textId="77777777" w:rsidR="00A815A1" w:rsidRDefault="00031ED4">
      <w:pPr>
        <w:spacing w:before="62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AA44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AA4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 w:rsidR="00AA44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AA44B8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PRI</w:t>
      </w:r>
      <w:r w:rsidR="00AA4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AA4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 w:rsidR="00AA44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 w:rsidR="00AA44B8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AA44B8"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</w:p>
    <w:p w14:paraId="64F79FC4" w14:textId="77777777" w:rsidR="00A815A1" w:rsidRDefault="00AA44B8">
      <w:pPr>
        <w:pStyle w:val="BodyText"/>
        <w:spacing w:line="320" w:lineRule="exact"/>
        <w:jc w:val="center"/>
      </w:pPr>
      <w:r>
        <w:t>ADM</w:t>
      </w:r>
      <w:r>
        <w:rPr>
          <w:spacing w:val="-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t>067.2</w:t>
      </w:r>
      <w:r>
        <w:rPr>
          <w:spacing w:val="-8"/>
        </w:rPr>
        <w:t xml:space="preserve"> </w:t>
      </w:r>
      <w:r>
        <w:t>Att</w:t>
      </w:r>
      <w:r>
        <w:rPr>
          <w:spacing w:val="-2"/>
        </w:rPr>
        <w:t>ac</w:t>
      </w:r>
      <w:r>
        <w:t>h</w:t>
      </w:r>
      <w:r>
        <w:rPr>
          <w:spacing w:val="-5"/>
        </w:rPr>
        <w:t>m</w:t>
      </w:r>
      <w:r>
        <w:rPr>
          <w:spacing w:val="-2"/>
        </w:rPr>
        <w:t>e</w:t>
      </w:r>
      <w:r>
        <w:t>nt</w:t>
      </w:r>
      <w:r>
        <w:rPr>
          <w:spacing w:val="-8"/>
        </w:rPr>
        <w:t xml:space="preserve"> </w:t>
      </w:r>
      <w:r>
        <w:t>B</w:t>
      </w:r>
    </w:p>
    <w:p w14:paraId="64F79FC5" w14:textId="77777777" w:rsidR="00A815A1" w:rsidRDefault="00A815A1">
      <w:pPr>
        <w:spacing w:before="10" w:line="120" w:lineRule="exact"/>
        <w:rPr>
          <w:sz w:val="12"/>
          <w:szCs w:val="12"/>
        </w:rPr>
      </w:pPr>
    </w:p>
    <w:p w14:paraId="64F79FC6" w14:textId="77777777" w:rsidR="00A815A1" w:rsidRDefault="00A815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20"/>
        <w:gridCol w:w="240"/>
        <w:gridCol w:w="120"/>
        <w:gridCol w:w="330"/>
        <w:gridCol w:w="90"/>
        <w:gridCol w:w="41"/>
        <w:gridCol w:w="139"/>
        <w:gridCol w:w="270"/>
        <w:gridCol w:w="270"/>
        <w:gridCol w:w="180"/>
        <w:gridCol w:w="270"/>
        <w:gridCol w:w="281"/>
        <w:gridCol w:w="799"/>
        <w:gridCol w:w="270"/>
        <w:gridCol w:w="445"/>
        <w:gridCol w:w="338"/>
        <w:gridCol w:w="24"/>
        <w:gridCol w:w="993"/>
        <w:gridCol w:w="85"/>
        <w:gridCol w:w="276"/>
        <w:gridCol w:w="269"/>
        <w:gridCol w:w="90"/>
        <w:gridCol w:w="360"/>
        <w:gridCol w:w="183"/>
        <w:gridCol w:w="357"/>
        <w:gridCol w:w="23"/>
        <w:gridCol w:w="307"/>
        <w:gridCol w:w="390"/>
        <w:gridCol w:w="2072"/>
      </w:tblGrid>
      <w:tr w:rsidR="00A815A1" w14:paraId="64F79FC8" w14:textId="77777777" w:rsidTr="001B680E">
        <w:trPr>
          <w:trHeight w:hRule="exact" w:val="574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C7" w14:textId="77777777" w:rsidR="00A815A1" w:rsidRDefault="00AA44B8" w:rsidP="0025778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Obs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ation</w:t>
            </w:r>
          </w:p>
        </w:tc>
      </w:tr>
      <w:tr w:rsidR="00A815A1" w14:paraId="64F79FCE" w14:textId="77777777" w:rsidTr="001B680E">
        <w:trPr>
          <w:trHeight w:hRule="exact" w:val="533"/>
        </w:trPr>
        <w:tc>
          <w:tcPr>
            <w:tcW w:w="1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C9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CA" w14:textId="77777777" w:rsidR="00A815A1" w:rsidRDefault="00A815A1" w:rsidP="00806AC0"/>
        </w:tc>
        <w:tc>
          <w:tcPr>
            <w:tcW w:w="1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9FCB" w14:textId="77777777" w:rsidR="00A815A1" w:rsidRDefault="00A815A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4F79FCC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CD" w14:textId="77777777" w:rsidR="00A815A1" w:rsidRDefault="00A815A1" w:rsidP="00806AC0"/>
        </w:tc>
      </w:tr>
      <w:tr w:rsidR="00A815A1" w14:paraId="64F79FD3" w14:textId="77777777" w:rsidTr="001B680E">
        <w:trPr>
          <w:trHeight w:hRule="exact" w:val="533"/>
        </w:trPr>
        <w:tc>
          <w:tcPr>
            <w:tcW w:w="1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CF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1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0" w14:textId="77777777" w:rsidR="00A815A1" w:rsidRDefault="00A815A1" w:rsidP="00806AC0"/>
        </w:tc>
        <w:tc>
          <w:tcPr>
            <w:tcW w:w="15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1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2" w14:textId="77777777" w:rsidR="00A815A1" w:rsidRDefault="00A815A1" w:rsidP="00806AC0"/>
        </w:tc>
      </w:tr>
      <w:tr w:rsidR="00A815A1" w14:paraId="64F79FD8" w14:textId="77777777" w:rsidTr="001B680E">
        <w:trPr>
          <w:trHeight w:hRule="exact" w:val="533"/>
        </w:trPr>
        <w:tc>
          <w:tcPr>
            <w:tcW w:w="1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4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48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5" w14:textId="77777777" w:rsidR="00A815A1" w:rsidRDefault="00A815A1" w:rsidP="00806AC0"/>
        </w:tc>
        <w:tc>
          <w:tcPr>
            <w:tcW w:w="15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6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7" w14:textId="77777777" w:rsidR="00A815A1" w:rsidRDefault="00A815A1" w:rsidP="00806AC0"/>
        </w:tc>
      </w:tr>
      <w:tr w:rsidR="00A815A1" w14:paraId="64F79FDC" w14:textId="77777777" w:rsidTr="001B680E">
        <w:trPr>
          <w:trHeight w:hRule="exact" w:val="881"/>
        </w:trPr>
        <w:tc>
          <w:tcPr>
            <w:tcW w:w="1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9FD9" w14:textId="77777777" w:rsidR="00A815A1" w:rsidRDefault="00A815A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4F79FDA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ss:</w:t>
            </w:r>
          </w:p>
        </w:tc>
        <w:tc>
          <w:tcPr>
            <w:tcW w:w="9152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B" w14:textId="77777777" w:rsidR="00A815A1" w:rsidRDefault="00A815A1" w:rsidP="00806AC0"/>
        </w:tc>
      </w:tr>
      <w:tr w:rsidR="00A815A1" w14:paraId="64F79FDF" w14:textId="77777777" w:rsidTr="001B680E">
        <w:trPr>
          <w:trHeight w:hRule="exact" w:val="533"/>
        </w:trPr>
        <w:tc>
          <w:tcPr>
            <w:tcW w:w="46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D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="0080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only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2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DE" w14:textId="77777777" w:rsidR="00A815A1" w:rsidRDefault="00A815A1" w:rsidP="00806AC0"/>
        </w:tc>
      </w:tr>
      <w:tr w:rsidR="00A815A1" w14:paraId="64F79FE2" w14:textId="77777777" w:rsidTr="001B680E">
        <w:trPr>
          <w:trHeight w:hRule="exact" w:val="533"/>
        </w:trPr>
        <w:tc>
          <w:tcPr>
            <w:tcW w:w="329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0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Conta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1" w14:textId="77777777" w:rsidR="00A815A1" w:rsidRDefault="00A815A1" w:rsidP="00806AC0"/>
        </w:tc>
      </w:tr>
      <w:tr w:rsidR="00A815A1" w14:paraId="64F79FE5" w14:textId="77777777" w:rsidTr="001B680E">
        <w:trPr>
          <w:trHeight w:hRule="exact" w:val="533"/>
        </w:trPr>
        <w:tc>
          <w:tcPr>
            <w:tcW w:w="329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3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lationship</w:t>
            </w:r>
            <w:r w:rsidR="00A1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4" w14:textId="77777777" w:rsidR="00A815A1" w:rsidRDefault="00A815A1" w:rsidP="00806AC0"/>
        </w:tc>
      </w:tr>
      <w:tr w:rsidR="00A815A1" w14:paraId="64F79FE8" w14:textId="77777777" w:rsidTr="001B680E">
        <w:trPr>
          <w:trHeight w:hRule="exact" w:val="533"/>
        </w:trPr>
        <w:tc>
          <w:tcPr>
            <w:tcW w:w="329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6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Conta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E7" w14:textId="77777777" w:rsidR="00A815A1" w:rsidRDefault="00A815A1" w:rsidP="00806AC0"/>
        </w:tc>
      </w:tr>
      <w:tr w:rsidR="00CC79CB" w:rsidRPr="00CC79CB" w14:paraId="64F79FEA" w14:textId="77777777" w:rsidTr="001B680E">
        <w:trPr>
          <w:trHeight w:val="864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E9" w14:textId="77777777" w:rsidR="00CC79CB" w:rsidRPr="00CC79CB" w:rsidRDefault="00CC79CB" w:rsidP="00CC79CB">
            <w:pPr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CB">
              <w:rPr>
                <w:rFonts w:ascii="Times New Roman" w:hAnsi="Times New Roman" w:cs="Times New Roman"/>
                <w:b/>
                <w:sz w:val="28"/>
                <w:szCs w:val="24"/>
              </w:rPr>
              <w:t>If Observer is under the age of 18 on the proposed start date, parental or guardian consent is required.</w:t>
            </w:r>
          </w:p>
        </w:tc>
      </w:tr>
      <w:tr w:rsidR="00CC79CB" w:rsidRPr="00CC79CB" w14:paraId="64F79FEF" w14:textId="77777777" w:rsidTr="001B680E">
        <w:trPr>
          <w:trHeight w:val="720"/>
        </w:trPr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EB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CB">
              <w:rPr>
                <w:rFonts w:ascii="Times New Roman" w:hAnsi="Times New Roman" w:cs="Times New Roman"/>
                <w:b/>
                <w:sz w:val="24"/>
                <w:szCs w:val="24"/>
              </w:rPr>
              <w:t>Parent/Legal Guardian Name:</w:t>
            </w:r>
          </w:p>
        </w:tc>
        <w:tc>
          <w:tcPr>
            <w:tcW w:w="441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EC" w14:textId="77777777" w:rsidR="00CC79CB" w:rsidRPr="00CC79CB" w:rsidRDefault="00CC79CB" w:rsidP="00806AC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ED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EE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CB" w:rsidRPr="00CC79CB" w14:paraId="64F79FF4" w14:textId="77777777" w:rsidTr="001B680E">
        <w:trPr>
          <w:trHeight w:val="597"/>
        </w:trPr>
        <w:tc>
          <w:tcPr>
            <w:tcW w:w="1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F0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CB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510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F1" w14:textId="77777777" w:rsidR="00CC79CB" w:rsidRPr="00CC79CB" w:rsidRDefault="00CC79CB" w:rsidP="00806AC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F2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3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9FF3" w14:textId="77777777" w:rsidR="00CC79CB" w:rsidRPr="00CC79CB" w:rsidRDefault="00CC79CB" w:rsidP="00CC79CB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5A1" w14:paraId="64F79FF6" w14:textId="77777777" w:rsidTr="001B680E">
        <w:trPr>
          <w:trHeight w:hRule="exact" w:val="494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4F79FF5" w14:textId="77777777" w:rsidR="00A815A1" w:rsidRDefault="00A815A1"/>
        </w:tc>
      </w:tr>
      <w:tr w:rsidR="00A815A1" w14:paraId="64F79FF8" w14:textId="77777777" w:rsidTr="001B680E">
        <w:trPr>
          <w:trHeight w:hRule="exact" w:val="533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7" w14:textId="77777777" w:rsidR="00A815A1" w:rsidRDefault="00AA44B8" w:rsidP="002577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nts:</w:t>
            </w:r>
          </w:p>
        </w:tc>
      </w:tr>
      <w:tr w:rsidR="00A815A1" w14:paraId="64F79FFB" w14:textId="77777777" w:rsidTr="001B680E">
        <w:trPr>
          <w:trHeight w:hRule="exact" w:val="533"/>
        </w:trPr>
        <w:tc>
          <w:tcPr>
            <w:tcW w:w="21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9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hool/Univ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sity:</w:t>
            </w:r>
          </w:p>
        </w:tc>
        <w:tc>
          <w:tcPr>
            <w:tcW w:w="869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A" w14:textId="77777777" w:rsidR="00A815A1" w:rsidRDefault="00A815A1" w:rsidP="00806AC0"/>
        </w:tc>
      </w:tr>
      <w:tr w:rsidR="00EA6749" w:rsidRPr="00EA6749" w14:paraId="64F7A000" w14:textId="77777777" w:rsidTr="001B680E">
        <w:trPr>
          <w:trHeight w:hRule="exact" w:val="576"/>
        </w:trPr>
        <w:tc>
          <w:tcPr>
            <w:tcW w:w="23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C" w14:textId="77777777" w:rsidR="00EA6749" w:rsidRPr="00EA6749" w:rsidRDefault="00EA6749" w:rsidP="00EA6749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EA6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D" w14:textId="77777777" w:rsidR="00EA6749" w:rsidRPr="00EA6749" w:rsidRDefault="00EA6749" w:rsidP="00806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E" w14:textId="77777777" w:rsidR="00EA6749" w:rsidRPr="00EA6749" w:rsidRDefault="00EA6749" w:rsidP="00EA674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(if applicable): </w:t>
            </w:r>
          </w:p>
        </w:tc>
        <w:tc>
          <w:tcPr>
            <w:tcW w:w="37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9FFF" w14:textId="77777777" w:rsidR="00EA6749" w:rsidRPr="00EA6749" w:rsidRDefault="00EA6749" w:rsidP="008D087E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784" w14:paraId="64F7A002" w14:textId="77777777" w:rsidTr="001B680E">
        <w:trPr>
          <w:trHeight w:hRule="exact" w:val="533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1" w14:textId="77777777" w:rsidR="00257784" w:rsidRDefault="00257784" w:rsidP="00F31CCF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d:  </w:t>
            </w:r>
          </w:p>
        </w:tc>
      </w:tr>
      <w:tr w:rsidR="00257784" w14:paraId="64F7A007" w14:textId="77777777" w:rsidTr="001B680E">
        <w:trPr>
          <w:trHeight w:hRule="exact" w:val="533"/>
        </w:trPr>
        <w:tc>
          <w:tcPr>
            <w:tcW w:w="1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3" w14:textId="77777777" w:rsidR="00257784" w:rsidRDefault="00257784" w:rsidP="00F31C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  <w:tc>
          <w:tcPr>
            <w:tcW w:w="386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4F7A004" w14:textId="77777777" w:rsidR="00257784" w:rsidRDefault="00257784" w:rsidP="00F31CCF">
            <w:r>
              <w:t xml:space="preserve"> </w:t>
            </w:r>
          </w:p>
        </w:tc>
        <w:tc>
          <w:tcPr>
            <w:tcW w:w="135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5" w14:textId="77777777" w:rsidR="00257784" w:rsidRDefault="00257784" w:rsidP="00F31C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6" w14:textId="77777777" w:rsidR="00257784" w:rsidRDefault="00257784" w:rsidP="00F31CCF">
            <w:r>
              <w:t xml:space="preserve"> </w:t>
            </w:r>
          </w:p>
        </w:tc>
      </w:tr>
      <w:tr w:rsidR="00257784" w14:paraId="64F7A00A" w14:textId="77777777" w:rsidTr="001B680E">
        <w:trPr>
          <w:trHeight w:hRule="exact" w:val="1579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08" w14:textId="77777777" w:rsidR="00257784" w:rsidRDefault="00257784" w:rsidP="00F31C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you hope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lea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 exp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 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ssary)</w:t>
            </w:r>
          </w:p>
          <w:p w14:paraId="64F7A009" w14:textId="77777777" w:rsidR="00257784" w:rsidRDefault="00257784" w:rsidP="00F31C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784" w14:paraId="64F7A00C" w14:textId="77777777" w:rsidTr="001B680E">
        <w:trPr>
          <w:trHeight w:hRule="exact" w:val="1296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B" w14:textId="77777777" w:rsidR="00257784" w:rsidRPr="00157583" w:rsidRDefault="00257784" w:rsidP="00F31CCF">
            <w:pPr>
              <w:pStyle w:val="TableParagraph"/>
              <w:spacing w:line="245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758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32"/>
              </w:rPr>
              <w:lastRenderedPageBreak/>
              <w:t>***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Please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attach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a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copy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of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y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32"/>
              </w:rPr>
              <w:t>o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ur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CV/Resume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32"/>
              </w:rPr>
              <w:t xml:space="preserve">,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a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form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of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Iden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32"/>
              </w:rPr>
              <w:t>t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ification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32"/>
              </w:rPr>
              <w:t>(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driver's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license,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15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photo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ID,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32"/>
              </w:rPr>
              <w:t xml:space="preserve"> 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passport) and your Immunization records (see Attachment E).</w:t>
            </w:r>
            <w:r w:rsidRPr="0015758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32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32"/>
              </w:rPr>
              <w:t xml:space="preserve"> </w:t>
            </w:r>
          </w:p>
        </w:tc>
      </w:tr>
      <w:tr w:rsidR="00A815A1" w14:paraId="64F7A00E" w14:textId="77777777" w:rsidTr="001B680E">
        <w:trPr>
          <w:trHeight w:hRule="exact" w:val="288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4F7A00D" w14:textId="77777777" w:rsidR="00A815A1" w:rsidRDefault="00A815A1"/>
        </w:tc>
      </w:tr>
      <w:tr w:rsidR="00257784" w14:paraId="64F7A010" w14:textId="77777777" w:rsidTr="001B680E">
        <w:trPr>
          <w:trHeight w:hRule="exact" w:val="533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0F" w14:textId="77777777" w:rsidR="00257784" w:rsidRPr="00257784" w:rsidRDefault="00257784" w:rsidP="00257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784">
              <w:rPr>
                <w:rFonts w:ascii="Times New Roman" w:hAnsi="Times New Roman" w:cs="Times New Roman"/>
                <w:b/>
                <w:sz w:val="24"/>
              </w:rPr>
              <w:t>Sponsoring Physician</w:t>
            </w:r>
            <w:r>
              <w:rPr>
                <w:rFonts w:ascii="Times New Roman" w:hAnsi="Times New Roman" w:cs="Times New Roman"/>
                <w:b/>
                <w:sz w:val="24"/>
              </w:rPr>
              <w:t>/Division</w:t>
            </w:r>
            <w:r w:rsidRPr="0025778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A815A1" w14:paraId="64F7A015" w14:textId="77777777" w:rsidTr="001B680E">
        <w:trPr>
          <w:trHeight w:hRule="exact" w:val="533"/>
        </w:trPr>
        <w:tc>
          <w:tcPr>
            <w:tcW w:w="25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1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Sponsoring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hysician:</w:t>
            </w:r>
          </w:p>
        </w:tc>
        <w:tc>
          <w:tcPr>
            <w:tcW w:w="28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2" w14:textId="77777777" w:rsidR="00A815A1" w:rsidRDefault="00A815A1" w:rsidP="00806AC0"/>
        </w:tc>
        <w:tc>
          <w:tcPr>
            <w:tcW w:w="2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3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/Unit/A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3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4" w14:textId="77777777" w:rsidR="00A815A1" w:rsidRDefault="00A815A1" w:rsidP="00806AC0"/>
        </w:tc>
      </w:tr>
      <w:tr w:rsidR="00A815A1" w14:paraId="64F7A01A" w14:textId="77777777" w:rsidTr="001B680E">
        <w:trPr>
          <w:trHeight w:hRule="exact" w:val="533"/>
        </w:trPr>
        <w:tc>
          <w:tcPr>
            <w:tcW w:w="25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6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Sponsor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28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7" w14:textId="77777777" w:rsidR="00A815A1" w:rsidRDefault="00A815A1" w:rsidP="00806AC0"/>
        </w:tc>
        <w:tc>
          <w:tcPr>
            <w:tcW w:w="2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8" w14:textId="77777777" w:rsidR="00A815A1" w:rsidRDefault="00AA44B8" w:rsidP="002577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Sponsor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9" w14:textId="77777777" w:rsidR="00A815A1" w:rsidRDefault="00A815A1" w:rsidP="00806AC0"/>
        </w:tc>
      </w:tr>
      <w:tr w:rsidR="00A815A1" w14:paraId="64F7A01F" w14:textId="77777777" w:rsidTr="001B680E">
        <w:trPr>
          <w:trHeight w:hRule="exact" w:val="816"/>
        </w:trPr>
        <w:tc>
          <w:tcPr>
            <w:tcW w:w="25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B" w14:textId="77777777" w:rsidR="00A815A1" w:rsidRDefault="00AA44B8" w:rsidP="00257784">
            <w:pPr>
              <w:pStyle w:val="TableParagraph"/>
              <w:spacing w:line="24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physician):</w:t>
            </w:r>
          </w:p>
        </w:tc>
        <w:tc>
          <w:tcPr>
            <w:tcW w:w="28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C" w14:textId="77777777" w:rsidR="00A815A1" w:rsidRDefault="00A815A1" w:rsidP="00806AC0"/>
        </w:tc>
        <w:tc>
          <w:tcPr>
            <w:tcW w:w="2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D" w14:textId="77777777" w:rsidR="00A815A1" w:rsidRDefault="00AA44B8" w:rsidP="00257784">
            <w:pPr>
              <w:pStyle w:val="TableParagraph"/>
              <w:spacing w:line="24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 phon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3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1E" w14:textId="77777777" w:rsidR="00A815A1" w:rsidRDefault="00A815A1" w:rsidP="00806AC0"/>
        </w:tc>
      </w:tr>
      <w:tr w:rsidR="00A815A1" w14:paraId="64F7A021" w14:textId="77777777" w:rsidTr="001B680E">
        <w:trPr>
          <w:trHeight w:hRule="exact" w:val="288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4F7A020" w14:textId="77777777" w:rsidR="00A815A1" w:rsidRDefault="00A815A1"/>
        </w:tc>
      </w:tr>
      <w:tr w:rsidR="00A815A1" w14:paraId="64F7A026" w14:textId="77777777" w:rsidTr="001B680E">
        <w:trPr>
          <w:trHeight w:hRule="exact" w:val="1008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2" w14:textId="77777777" w:rsidR="00070E2F" w:rsidRPr="00070E2F" w:rsidRDefault="00070E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u w:val="single"/>
              </w:rPr>
            </w:pPr>
          </w:p>
          <w:p w14:paraId="64F7A023" w14:textId="77777777" w:rsidR="00CC79CB" w:rsidRDefault="00CC79C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For </w:t>
            </w:r>
            <w:r w:rsidR="00E14A4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</w:rPr>
              <w:t>Division/Department</w:t>
            </w:r>
            <w:r w:rsidRPr="00CC79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 Use Only</w:t>
            </w:r>
          </w:p>
          <w:p w14:paraId="64F7A024" w14:textId="77777777" w:rsidR="00CC79CB" w:rsidRPr="00070E2F" w:rsidRDefault="00CC79C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u w:val="single"/>
              </w:rPr>
            </w:pPr>
          </w:p>
          <w:p w14:paraId="64F7A025" w14:textId="77777777" w:rsidR="00A815A1" w:rsidRDefault="00AA44B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A</w:t>
            </w:r>
            <w:r w:rsidRPr="00CC79C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28"/>
              </w:rPr>
              <w:t>p</w:t>
            </w:r>
            <w:r w:rsidRPr="00CC79CB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p</w:t>
            </w:r>
            <w:r w:rsidRPr="00CC79CB"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28"/>
              </w:rPr>
              <w:t>r</w:t>
            </w:r>
            <w:r w:rsidRPr="00CC79CB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ovals</w:t>
            </w:r>
          </w:p>
        </w:tc>
      </w:tr>
      <w:tr w:rsidR="00A815A1" w14:paraId="64F7A02C" w14:textId="77777777" w:rsidTr="001B680E">
        <w:trPr>
          <w:trHeight w:hRule="exact" w:val="864"/>
        </w:trPr>
        <w:tc>
          <w:tcPr>
            <w:tcW w:w="35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7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28" w14:textId="77777777" w:rsidR="00806AC0" w:rsidRDefault="00806A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9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Signa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A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2B" w14:textId="77777777" w:rsidR="00806AC0" w:rsidRDefault="00806A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15A1" w14:paraId="64F7A032" w14:textId="77777777" w:rsidTr="001B680E">
        <w:trPr>
          <w:trHeight w:hRule="exact" w:val="864"/>
        </w:trPr>
        <w:tc>
          <w:tcPr>
            <w:tcW w:w="35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D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2E" w14:textId="77777777" w:rsidR="00806AC0" w:rsidRDefault="00806A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2F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Signa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30" w14:textId="77777777" w:rsidR="00A815A1" w:rsidRDefault="00AA44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31" w14:textId="77777777" w:rsidR="00806AC0" w:rsidRDefault="00806A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4B8" w14:paraId="64F7A038" w14:textId="77777777" w:rsidTr="001B680E">
        <w:trPr>
          <w:trHeight w:hRule="exact" w:val="864"/>
        </w:trPr>
        <w:tc>
          <w:tcPr>
            <w:tcW w:w="35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33" w14:textId="77777777" w:rsidR="00AA44B8" w:rsidRDefault="00070E2F" w:rsidP="00DE6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Academic Affairs</w:t>
            </w:r>
            <w:r w:rsidR="00AA4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34" w14:textId="77777777" w:rsidR="00806AC0" w:rsidRDefault="00806AC0" w:rsidP="00DE6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35" w14:textId="77777777" w:rsidR="00AA44B8" w:rsidRDefault="00AA44B8" w:rsidP="00DE6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Signa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036" w14:textId="77777777" w:rsidR="00AA44B8" w:rsidRDefault="00AA44B8" w:rsidP="00DE6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4F7A037" w14:textId="77777777" w:rsidR="00806AC0" w:rsidRDefault="00806AC0" w:rsidP="00DE6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E2F" w:rsidRPr="00070E2F" w14:paraId="64F7A03A" w14:textId="77777777" w:rsidTr="001B680E">
        <w:trPr>
          <w:trHeight w:hRule="exact" w:val="576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39" w14:textId="77777777" w:rsidR="00070E2F" w:rsidRPr="00070E2F" w:rsidRDefault="00070E2F" w:rsidP="00EB25A4">
            <w:pPr>
              <w:ind w:left="14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0E2F">
              <w:rPr>
                <w:rFonts w:ascii="Times New Roman" w:hAnsi="Times New Roman" w:cs="Times New Roman"/>
                <w:b/>
                <w:sz w:val="32"/>
              </w:rPr>
              <w:t xml:space="preserve">Please complete the following section </w:t>
            </w:r>
            <w:r w:rsidR="00EB25A4">
              <w:rPr>
                <w:rFonts w:ascii="Times New Roman" w:hAnsi="Times New Roman" w:cs="Times New Roman"/>
                <w:b/>
                <w:sz w:val="32"/>
              </w:rPr>
              <w:t xml:space="preserve">only </w:t>
            </w:r>
            <w:r w:rsidRPr="00070E2F">
              <w:rPr>
                <w:rFonts w:ascii="Times New Roman" w:hAnsi="Times New Roman" w:cs="Times New Roman"/>
                <w:b/>
                <w:sz w:val="32"/>
              </w:rPr>
              <w:t xml:space="preserve">if a Badge is </w:t>
            </w:r>
            <w:r w:rsidR="00EB25A4">
              <w:rPr>
                <w:rFonts w:ascii="Times New Roman" w:hAnsi="Times New Roman" w:cs="Times New Roman"/>
                <w:b/>
                <w:sz w:val="32"/>
              </w:rPr>
              <w:t>needed</w:t>
            </w:r>
            <w:r w:rsidRPr="00070E2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070E2F" w:rsidRPr="00070E2F" w14:paraId="64F7A03D" w14:textId="77777777" w:rsidTr="001B680E">
        <w:trPr>
          <w:trHeight w:val="570"/>
        </w:trPr>
        <w:tc>
          <w:tcPr>
            <w:tcW w:w="2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3B" w14:textId="77777777" w:rsidR="00070E2F" w:rsidRPr="00070E2F" w:rsidRDefault="00070E2F" w:rsidP="00070E2F">
            <w:pPr>
              <w:ind w:left="144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 xml:space="preserve">Peoplesoft ID #: </w:t>
            </w:r>
          </w:p>
        </w:tc>
        <w:tc>
          <w:tcPr>
            <w:tcW w:w="873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3C" w14:textId="77777777" w:rsidR="00070E2F" w:rsidRPr="00070E2F" w:rsidRDefault="00070E2F" w:rsidP="00070E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E2F" w:rsidRPr="00070E2F" w14:paraId="64F7A03F" w14:textId="77777777" w:rsidTr="001B680E">
        <w:trPr>
          <w:trHeight w:val="432"/>
        </w:trPr>
        <w:tc>
          <w:tcPr>
            <w:tcW w:w="1085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3E" w14:textId="77777777" w:rsidR="00070E2F" w:rsidRPr="00070E2F" w:rsidRDefault="00070E2F" w:rsidP="00070E2F">
            <w:pPr>
              <w:ind w:left="144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Job Codes (please select one):</w:t>
            </w:r>
          </w:p>
        </w:tc>
      </w:tr>
      <w:tr w:rsidR="00070E2F" w:rsidRPr="00070E2F" w14:paraId="64F7A043" w14:textId="77777777" w:rsidTr="001B680E">
        <w:trPr>
          <w:trHeight w:val="578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0" w14:textId="77777777" w:rsidR="00070E2F" w:rsidRPr="00070E2F" w:rsidRDefault="00070E2F" w:rsidP="00070E2F">
            <w:pPr>
              <w:ind w:left="144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Selection</w:t>
            </w:r>
          </w:p>
        </w:tc>
        <w:tc>
          <w:tcPr>
            <w:tcW w:w="1800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1" w14:textId="77777777" w:rsidR="00070E2F" w:rsidRPr="00070E2F" w:rsidRDefault="00070E2F" w:rsidP="00070E2F">
            <w:pPr>
              <w:ind w:left="90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7832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2" w14:textId="77777777" w:rsidR="00070E2F" w:rsidRPr="00070E2F" w:rsidRDefault="00070E2F" w:rsidP="00070E2F">
            <w:pPr>
              <w:ind w:left="90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</w:tr>
      <w:tr w:rsidR="00070E2F" w:rsidRPr="00070E2F" w14:paraId="64F7A047" w14:textId="77777777" w:rsidTr="001B680E">
        <w:trPr>
          <w:trHeight w:val="577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4" w14:textId="77777777" w:rsidR="00070E2F" w:rsidRPr="00070E2F" w:rsidRDefault="00070E2F" w:rsidP="00070E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5" w14:textId="77777777" w:rsidR="00070E2F" w:rsidRPr="00070E2F" w:rsidRDefault="00070E2F" w:rsidP="00070E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002068</w:t>
            </w:r>
          </w:p>
        </w:tc>
        <w:tc>
          <w:tcPr>
            <w:tcW w:w="7832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F7A046" w14:textId="77777777" w:rsidR="00070E2F" w:rsidRPr="00070E2F" w:rsidRDefault="00070E2F" w:rsidP="00070E2F">
            <w:pPr>
              <w:ind w:left="180"/>
              <w:rPr>
                <w:rFonts w:ascii="Times New Roman" w:hAnsi="Times New Roman" w:cs="Times New Roman"/>
                <w:sz w:val="24"/>
              </w:rPr>
            </w:pPr>
            <w:r w:rsidRPr="00070E2F">
              <w:rPr>
                <w:rFonts w:ascii="Times New Roman" w:hAnsi="Times New Roman" w:cs="Times New Roman"/>
                <w:sz w:val="24"/>
              </w:rPr>
              <w:t>Clinical Observer, less than 30 days</w:t>
            </w:r>
          </w:p>
        </w:tc>
      </w:tr>
      <w:tr w:rsidR="00070E2F" w:rsidRPr="00070E2F" w14:paraId="64F7A04B" w14:textId="77777777" w:rsidTr="001B680E">
        <w:trPr>
          <w:trHeight w:val="57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8" w14:textId="77777777" w:rsidR="00070E2F" w:rsidRPr="00070E2F" w:rsidRDefault="00070E2F" w:rsidP="00070E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9" w14:textId="77777777" w:rsidR="00070E2F" w:rsidRPr="00070E2F" w:rsidRDefault="00070E2F" w:rsidP="00070E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0E2F">
              <w:rPr>
                <w:rFonts w:ascii="Times New Roman" w:hAnsi="Times New Roman" w:cs="Times New Roman"/>
                <w:b/>
                <w:sz w:val="24"/>
              </w:rPr>
              <w:t>002073</w:t>
            </w:r>
          </w:p>
        </w:tc>
        <w:tc>
          <w:tcPr>
            <w:tcW w:w="783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A" w14:textId="77777777" w:rsidR="00070E2F" w:rsidRPr="00070E2F" w:rsidRDefault="00070E2F" w:rsidP="00070E2F">
            <w:pPr>
              <w:ind w:left="180"/>
              <w:rPr>
                <w:rFonts w:ascii="Times New Roman" w:hAnsi="Times New Roman" w:cs="Times New Roman"/>
                <w:sz w:val="24"/>
              </w:rPr>
            </w:pPr>
            <w:r w:rsidRPr="00070E2F">
              <w:rPr>
                <w:rFonts w:ascii="Times New Roman" w:hAnsi="Times New Roman" w:cs="Times New Roman"/>
                <w:sz w:val="24"/>
              </w:rPr>
              <w:t>Clinical Observer, greater than 30 days</w:t>
            </w:r>
          </w:p>
        </w:tc>
      </w:tr>
      <w:tr w:rsidR="009C757A" w:rsidRPr="00070E2F" w14:paraId="64F7A050" w14:textId="77777777" w:rsidTr="0087459F">
        <w:trPr>
          <w:trHeight w:val="570"/>
        </w:trPr>
        <w:tc>
          <w:tcPr>
            <w:tcW w:w="284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C" w14:textId="77777777" w:rsidR="009C757A" w:rsidRPr="001B680E" w:rsidRDefault="001B680E" w:rsidP="001B680E">
            <w:pPr>
              <w:ind w:left="144"/>
              <w:rPr>
                <w:rFonts w:ascii="Times New Roman" w:hAnsi="Times New Roman" w:cs="Times New Roman"/>
                <w:b/>
                <w:sz w:val="24"/>
              </w:rPr>
            </w:pPr>
            <w:r w:rsidRPr="001B680E">
              <w:rPr>
                <w:rFonts w:ascii="Times New Roman" w:hAnsi="Times New Roman" w:cs="Times New Roman"/>
                <w:b/>
                <w:sz w:val="24"/>
              </w:rPr>
              <w:t>Date of Current TB Test:</w:t>
            </w:r>
          </w:p>
        </w:tc>
        <w:tc>
          <w:tcPr>
            <w:tcW w:w="25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D" w14:textId="77777777" w:rsidR="009C757A" w:rsidRPr="00070E2F" w:rsidRDefault="009C757A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E" w14:textId="77777777" w:rsidR="009C757A" w:rsidRPr="001B680E" w:rsidRDefault="001B680E" w:rsidP="001B680E">
            <w:pPr>
              <w:ind w:left="117"/>
              <w:rPr>
                <w:rFonts w:ascii="Times New Roman" w:hAnsi="Times New Roman" w:cs="Times New Roman"/>
                <w:b/>
                <w:sz w:val="24"/>
              </w:rPr>
            </w:pPr>
            <w:r w:rsidRPr="001B680E">
              <w:rPr>
                <w:rFonts w:ascii="Times New Roman" w:hAnsi="Times New Roman" w:cs="Times New Roman"/>
                <w:b/>
                <w:sz w:val="24"/>
              </w:rPr>
              <w:t>Date of Flu Vaccine:</w:t>
            </w:r>
          </w:p>
        </w:tc>
        <w:tc>
          <w:tcPr>
            <w:tcW w:w="2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4F" w14:textId="77777777" w:rsidR="009C757A" w:rsidRPr="00070E2F" w:rsidRDefault="009C757A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80E" w:rsidRPr="001B680E" w14:paraId="64F7A053" w14:textId="77777777" w:rsidTr="001B680E">
        <w:trPr>
          <w:trHeight w:val="288"/>
        </w:trPr>
        <w:tc>
          <w:tcPr>
            <w:tcW w:w="542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51" w14:textId="77777777" w:rsidR="001B680E" w:rsidRPr="001B680E" w:rsidRDefault="001B680E" w:rsidP="001B680E">
            <w:pPr>
              <w:ind w:left="144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1B680E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 xml:space="preserve">Must be noted. </w:t>
            </w:r>
          </w:p>
        </w:tc>
        <w:tc>
          <w:tcPr>
            <w:tcW w:w="54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52" w14:textId="77777777" w:rsidR="001B680E" w:rsidRPr="001B680E" w:rsidRDefault="001B680E" w:rsidP="001B680E">
            <w:pPr>
              <w:ind w:left="117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1B680E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 xml:space="preserve">Must be noted during CHLA Flu Season. </w:t>
            </w:r>
          </w:p>
        </w:tc>
      </w:tr>
      <w:tr w:rsidR="001B680E" w:rsidRPr="00070E2F" w14:paraId="64F7A058" w14:textId="77777777" w:rsidTr="0087459F">
        <w:trPr>
          <w:trHeight w:val="578"/>
        </w:trPr>
        <w:tc>
          <w:tcPr>
            <w:tcW w:w="284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54" w14:textId="77777777" w:rsidR="001B680E" w:rsidRPr="0087459F" w:rsidRDefault="001B680E" w:rsidP="001B680E">
            <w:pPr>
              <w:ind w:left="54"/>
              <w:rPr>
                <w:rFonts w:ascii="Times New Roman" w:hAnsi="Times New Roman" w:cs="Times New Roman"/>
                <w:b/>
                <w:sz w:val="24"/>
              </w:rPr>
            </w:pPr>
            <w:r w:rsidRPr="0087459F">
              <w:rPr>
                <w:rFonts w:ascii="Times New Roman" w:hAnsi="Times New Roman" w:cs="Times New Roman"/>
                <w:b/>
                <w:sz w:val="24"/>
              </w:rPr>
              <w:t>Health Service Clearance:</w:t>
            </w:r>
          </w:p>
        </w:tc>
        <w:tc>
          <w:tcPr>
            <w:tcW w:w="43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55" w14:textId="77777777" w:rsidR="001B680E" w:rsidRPr="00070E2F" w:rsidRDefault="001B680E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7A056" w14:textId="77777777" w:rsidR="001B680E" w:rsidRPr="0087459F" w:rsidRDefault="001B680E" w:rsidP="001B680E">
            <w:pPr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 w:rsidRPr="0087459F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2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4F7A057" w14:textId="77777777" w:rsidR="001B680E" w:rsidRPr="00070E2F" w:rsidRDefault="001B680E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80E" w:rsidRPr="00070E2F" w14:paraId="64F7A05D" w14:textId="77777777" w:rsidTr="0087459F">
        <w:trPr>
          <w:trHeight w:val="577"/>
        </w:trPr>
        <w:tc>
          <w:tcPr>
            <w:tcW w:w="28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F7A059" w14:textId="77777777" w:rsidR="001B680E" w:rsidRPr="0087459F" w:rsidRDefault="001B680E" w:rsidP="0087459F">
            <w:pPr>
              <w:ind w:left="54"/>
              <w:rPr>
                <w:rFonts w:ascii="Times New Roman" w:hAnsi="Times New Roman" w:cs="Times New Roman"/>
                <w:b/>
                <w:sz w:val="24"/>
              </w:rPr>
            </w:pPr>
            <w:r w:rsidRPr="0087459F">
              <w:rPr>
                <w:rFonts w:ascii="Times New Roman" w:hAnsi="Times New Roman" w:cs="Times New Roman"/>
                <w:b/>
                <w:sz w:val="24"/>
              </w:rPr>
              <w:t>Parking &amp; ID Clearance:</w:t>
            </w:r>
          </w:p>
        </w:tc>
        <w:tc>
          <w:tcPr>
            <w:tcW w:w="43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F7A05A" w14:textId="77777777" w:rsidR="001B680E" w:rsidRDefault="001B680E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7A05B" w14:textId="77777777" w:rsidR="001B680E" w:rsidRPr="0087459F" w:rsidRDefault="001B680E" w:rsidP="001B680E">
            <w:pPr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 w:rsidRPr="0087459F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2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7A05C" w14:textId="77777777" w:rsidR="001B680E" w:rsidRDefault="001B680E" w:rsidP="00070E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F7A05E" w14:textId="77777777" w:rsidR="00070E2F" w:rsidRDefault="00070E2F"/>
    <w:p w14:paraId="64F7A05F" w14:textId="77777777" w:rsidR="00070E2F" w:rsidRDefault="00070E2F"/>
    <w:sectPr w:rsidR="00070E2F">
      <w:headerReference w:type="default" r:id="rId11"/>
      <w:footerReference w:type="default" r:id="rId12"/>
      <w:pgSz w:w="12240" w:h="15840"/>
      <w:pgMar w:top="700" w:right="640" w:bottom="740" w:left="620" w:header="464" w:footer="5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F10EF" w14:textId="77777777" w:rsidR="000601F2" w:rsidRDefault="000601F2">
      <w:r>
        <w:separator/>
      </w:r>
    </w:p>
  </w:endnote>
  <w:endnote w:type="continuationSeparator" w:id="0">
    <w:p w14:paraId="4AA32B74" w14:textId="77777777" w:rsidR="000601F2" w:rsidRDefault="000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7A067" w14:textId="37D01B5B" w:rsidR="00A815A1" w:rsidRDefault="00AD03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F7A068" wp14:editId="02775A4E">
              <wp:simplePos x="0" y="0"/>
              <wp:positionH relativeFrom="page">
                <wp:posOffset>2171700</wp:posOffset>
              </wp:positionH>
              <wp:positionV relativeFrom="page">
                <wp:posOffset>9583420</wp:posOffset>
              </wp:positionV>
              <wp:extent cx="3429000" cy="1270"/>
              <wp:effectExtent l="9525" t="10795" r="952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1270"/>
                        <a:chOff x="3420" y="15092"/>
                        <a:chExt cx="540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420" y="15092"/>
                          <a:ext cx="5400" cy="2"/>
                        </a:xfrm>
                        <a:custGeom>
                          <a:avLst/>
                          <a:gdLst>
                            <a:gd name="T0" fmla="+- 0 3420 3420"/>
                            <a:gd name="T1" fmla="*/ T0 w 5400"/>
                            <a:gd name="T2" fmla="+- 0 8820 342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13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71pt;margin-top:754.6pt;width:270pt;height:.1pt;z-index:-251658240;mso-position-horizontal-relative:page;mso-position-vertical-relative:page" coordorigin="3420,15092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">
              <v:shape id="Freeform 2" o:spid="_x0000_s1027" style="position:absolute;left:3420;top:15092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Xy8IA&#10;AADaAAAADwAAAGRycy9kb3ducmV2LnhtbESPwW7CMBBE70j9B2sr9QZOORQUMAhRWsEFWuADlnhJ&#10;IuJ1ZJsk/D1GQuI4mpk3mum8M5VoyPnSsoLPQQKCOLO65FzB8fDTH4PwAVljZZkU3MjDfPbWm2Kq&#10;bcv/1OxDLiKEfYoKihDqVEqfFWTQD2xNHL2zdQZDlC6X2mEb4aaSwyT5kgZLjgsF1rQsKLvsr0aB&#10;S3b672Ja870ZNb+L7Wokr6uTUh/v3WICIlAXXuFne60VDOFx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dfLwgAAANoAAAAPAAAAAAAAAAAAAAAAAJgCAABkcnMvZG93&#10;bnJldi54bWxQSwUGAAAAAAQABAD1AAAAhwMAAAAA&#10;" path="m,l5400,e" filled="f" strokeweight=".37039mm">
                <v:path arrowok="t" o:connecttype="custom" o:connectlocs="0,0;54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338FC" w14:textId="77777777" w:rsidR="000601F2" w:rsidRDefault="000601F2">
      <w:r>
        <w:separator/>
      </w:r>
    </w:p>
  </w:footnote>
  <w:footnote w:type="continuationSeparator" w:id="0">
    <w:p w14:paraId="17A0B4E1" w14:textId="77777777" w:rsidR="000601F2" w:rsidRDefault="0006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64F7A064" w14:textId="77777777" w:rsidR="00AA44B8" w:rsidRDefault="00AA44B8" w:rsidP="00AA44B8">
        <w:pPr>
          <w:pStyle w:val="Header"/>
        </w:pPr>
        <w:r>
          <w:t>Effective Date: 4/3/17</w:t>
        </w:r>
      </w:p>
      <w:p w14:paraId="64F7A065" w14:textId="77777777" w:rsidR="00AA44B8" w:rsidRDefault="00AA44B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06D6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06D6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4F7A066" w14:textId="77777777" w:rsidR="00A815A1" w:rsidRDefault="00A815A1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1"/>
    <w:rsid w:val="00031ED4"/>
    <w:rsid w:val="000601F2"/>
    <w:rsid w:val="00070E2F"/>
    <w:rsid w:val="000A1E1B"/>
    <w:rsid w:val="00157583"/>
    <w:rsid w:val="001B680E"/>
    <w:rsid w:val="00257784"/>
    <w:rsid w:val="005629B6"/>
    <w:rsid w:val="006734D9"/>
    <w:rsid w:val="00806AC0"/>
    <w:rsid w:val="0087459F"/>
    <w:rsid w:val="008A4E60"/>
    <w:rsid w:val="008D087E"/>
    <w:rsid w:val="009C757A"/>
    <w:rsid w:val="00A147EC"/>
    <w:rsid w:val="00A815A1"/>
    <w:rsid w:val="00AA44B8"/>
    <w:rsid w:val="00AD03FD"/>
    <w:rsid w:val="00B06D62"/>
    <w:rsid w:val="00B4245F"/>
    <w:rsid w:val="00CC79CB"/>
    <w:rsid w:val="00E14A42"/>
    <w:rsid w:val="00EA6749"/>
    <w:rsid w:val="00E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9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/>
    <w:rsid w:val="00AA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4B8"/>
  </w:style>
  <w:style w:type="table" w:styleId="TableGrid">
    <w:name w:val="Table Grid"/>
    <w:basedOn w:val="TableNormal"/>
    <w:uiPriority w:val="59"/>
    <w:rsid w:val="00070E2F"/>
    <w:pPr>
      <w:widowControl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/>
    <w:rsid w:val="00AA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4B8"/>
  </w:style>
  <w:style w:type="table" w:styleId="TableGrid">
    <w:name w:val="Table Grid"/>
    <w:basedOn w:val="TableNormal"/>
    <w:uiPriority w:val="59"/>
    <w:rsid w:val="00070E2F"/>
    <w:pPr>
      <w:widowControl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6E15822012449CA9890C1E09EEF5" ma:contentTypeVersion="0" ma:contentTypeDescription="Create a new document." ma:contentTypeScope="" ma:versionID="0a530a25aa47452a36212a8ddd7363c2">
  <xsd:schema xmlns:xsd="http://www.w3.org/2001/XMLSchema" xmlns:xs="http://www.w3.org/2001/XMLSchema" xmlns:p="http://schemas.microsoft.com/office/2006/metadata/properties" xmlns:ns2="914c8bf5-c86d-4cb5-bd3d-8265c2cf35a7" targetNamespace="http://schemas.microsoft.com/office/2006/metadata/properties" ma:root="true" ma:fieldsID="7ed1ff125451e110fce65d86da073549" ns2:_="">
    <xsd:import namespace="914c8bf5-c86d-4cb5-bd3d-8265c2cf35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8bf5-c86d-4cb5-bd3d-8265c2cf35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4c8bf5-c86d-4cb5-bd3d-8265c2cf35a7">6C46Z4QM744M-20-5</_dlc_DocId>
    <_dlc_DocIdUrl xmlns="914c8bf5-c86d-4cb5-bd3d-8265c2cf35a7">
      <Url>https://sharepoint.chla.usc.edu/depts/GME/obs/_layouts/15/DocIdRedir.aspx?ID=6C46Z4QM744M-20-5</Url>
      <Description>6C46Z4QM744M-20-5</Description>
    </_dlc_DocIdUrl>
  </documentManagement>
</p:properties>
</file>

<file path=customXml/itemProps1.xml><?xml version="1.0" encoding="utf-8"?>
<ds:datastoreItem xmlns:ds="http://schemas.openxmlformats.org/officeDocument/2006/customXml" ds:itemID="{5CD5160F-E1B8-4C65-9FEC-37C57D758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DE8C6-D4FC-4F0B-9564-3B022B8B21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F43293-4C59-4CFA-A5CF-F87A17B54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c8bf5-c86d-4cb5-bd3d-8265c2cf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67393-062A-49A1-AD83-45B62C4F6F28}">
  <ds:schemaRefs>
    <ds:schemaRef ds:uri="http://schemas.microsoft.com/office/2006/metadata/properties"/>
    <ds:schemaRef ds:uri="http://schemas.microsoft.com/office/infopath/2007/PartnerControls"/>
    <ds:schemaRef ds:uri="914c8bf5-c86d-4cb5-bd3d-8265c2cf3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 67.0 Observation of Patient Care</vt:lpstr>
    </vt:vector>
  </TitlesOfParts>
  <Company>CHLA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 67.0 Observation of Patient Care</dc:title>
  <dc:creator>MAGGIE</dc:creator>
  <cp:lastModifiedBy>McNamee, Theresa</cp:lastModifiedBy>
  <cp:revision>2</cp:revision>
  <dcterms:created xsi:type="dcterms:W3CDTF">2019-01-23T22:22:00Z</dcterms:created>
  <dcterms:modified xsi:type="dcterms:W3CDTF">2019-01-23T22:22:00Z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LastSaved">
    <vt:filetime>2017-04-06T00:00:00Z</vt:filetime>
  </property>
  <property fmtid="{D5CDD505-2E9C-101B-9397-08002B2CF9AE}" pid="4" name="ContentTypeId">
    <vt:lpwstr>0x010100D2636E15822012449CA9890C1E09EEF5</vt:lpwstr>
  </property>
  <property fmtid="{D5CDD505-2E9C-101B-9397-08002B2CF9AE}" pid="5" name="_dlc_DocIdItemGuid">
    <vt:lpwstr>b45406d1-b141-4906-9db6-f849a438f5fb</vt:lpwstr>
  </property>
</Properties>
</file>